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29FB2187" w14:textId="0A949F04" w:rsidR="00E701C8" w:rsidRPr="00E701C8" w:rsidRDefault="007F0593" w:rsidP="00723DC3">
      <w:pPr>
        <w:rPr>
          <w:b/>
          <w:bCs/>
          <w:i/>
          <w:sz w:val="28"/>
          <w:szCs w:val="24"/>
        </w:rPr>
      </w:pPr>
      <w:r>
        <w:rPr>
          <w:b/>
          <w:i/>
          <w:sz w:val="28"/>
          <w:szCs w:val="24"/>
        </w:rPr>
        <w:t>Power of Apostolic Prayers</w:t>
      </w:r>
      <w:r w:rsidR="00654F8E">
        <w:rPr>
          <w:b/>
          <w:i/>
          <w:sz w:val="28"/>
          <w:szCs w:val="24"/>
        </w:rPr>
        <w:t xml:space="preserve"> Part 2</w:t>
      </w:r>
    </w:p>
    <w:p w14:paraId="031B2068" w14:textId="191FF887" w:rsidR="00B9287E" w:rsidRDefault="00654F8E" w:rsidP="00B9287E">
      <w:pPr>
        <w:rPr>
          <w:sz w:val="24"/>
        </w:rPr>
      </w:pPr>
      <w:r>
        <w:rPr>
          <w:b/>
          <w:bCs/>
          <w:sz w:val="24"/>
        </w:rPr>
        <w:t>Apostolic Prayers are Positive</w:t>
      </w:r>
    </w:p>
    <w:p w14:paraId="353B3263" w14:textId="5B879D4D" w:rsidR="00654F8E" w:rsidRDefault="00654F8E" w:rsidP="00B9287E">
      <w:pPr>
        <w:rPr>
          <w:sz w:val="24"/>
        </w:rPr>
      </w:pPr>
      <w:r w:rsidRPr="00654F8E">
        <w:rPr>
          <w:sz w:val="24"/>
        </w:rPr>
        <w:t>The apostolic prayers are positive prayers asking God for the impartation of positive things instead of the removal of negative things.</w:t>
      </w:r>
    </w:p>
    <w:p w14:paraId="3572C751" w14:textId="7F7327B3" w:rsidR="00654F8E" w:rsidRDefault="00654F8E" w:rsidP="00654F8E">
      <w:pPr>
        <w:rPr>
          <w:sz w:val="24"/>
        </w:rPr>
      </w:pPr>
      <w:r w:rsidRPr="00654F8E">
        <w:rPr>
          <w:sz w:val="24"/>
        </w:rPr>
        <w:t>For example, Paul prayed for love to abound instead of asking for the removal of hatred (Phil</w:t>
      </w:r>
      <w:r>
        <w:rPr>
          <w:sz w:val="24"/>
        </w:rPr>
        <w:t xml:space="preserve">ippians </w:t>
      </w:r>
      <w:r w:rsidRPr="00654F8E">
        <w:rPr>
          <w:sz w:val="24"/>
        </w:rPr>
        <w:t>1:9).</w:t>
      </w:r>
    </w:p>
    <w:p w14:paraId="11D45B02" w14:textId="2952F934" w:rsidR="00654F8E" w:rsidRDefault="00654F8E" w:rsidP="00654F8E">
      <w:pPr>
        <w:rPr>
          <w:sz w:val="24"/>
        </w:rPr>
      </w:pPr>
      <w:r w:rsidRPr="00654F8E">
        <w:rPr>
          <w:sz w:val="24"/>
        </w:rPr>
        <w:t>He prayed for the impartation of unity instead of praying against division (Rom</w:t>
      </w:r>
      <w:r>
        <w:rPr>
          <w:sz w:val="24"/>
        </w:rPr>
        <w:t xml:space="preserve">ans </w:t>
      </w:r>
      <w:r w:rsidRPr="00654F8E">
        <w:rPr>
          <w:sz w:val="24"/>
        </w:rPr>
        <w:t>15:5).</w:t>
      </w:r>
    </w:p>
    <w:p w14:paraId="7B825D8B" w14:textId="72ACE74D" w:rsidR="00654F8E" w:rsidRDefault="00654F8E" w:rsidP="00654F8E">
      <w:pPr>
        <w:rPr>
          <w:sz w:val="24"/>
        </w:rPr>
      </w:pPr>
      <w:r w:rsidRPr="00654F8E">
        <w:rPr>
          <w:sz w:val="24"/>
        </w:rPr>
        <w:t>He asked for peace to increase instead of fear to be removed (Rom</w:t>
      </w:r>
      <w:r>
        <w:rPr>
          <w:sz w:val="24"/>
        </w:rPr>
        <w:t xml:space="preserve">ans </w:t>
      </w:r>
      <w:r w:rsidRPr="00654F8E">
        <w:rPr>
          <w:sz w:val="24"/>
        </w:rPr>
        <w:t>15:13).</w:t>
      </w:r>
    </w:p>
    <w:p w14:paraId="1F2DE376" w14:textId="70982FC8" w:rsidR="00654F8E" w:rsidRDefault="00654F8E" w:rsidP="00654F8E">
      <w:pPr>
        <w:rPr>
          <w:sz w:val="24"/>
        </w:rPr>
      </w:pPr>
      <w:r w:rsidRPr="00654F8E">
        <w:rPr>
          <w:sz w:val="24"/>
        </w:rPr>
        <w:t xml:space="preserve">He did not pray against sin but asked for an increase of holiness, purity, and love </w:t>
      </w:r>
      <w:r>
        <w:rPr>
          <w:sz w:val="24"/>
        </w:rPr>
        <w:br/>
      </w:r>
      <w:r w:rsidRPr="00654F8E">
        <w:rPr>
          <w:sz w:val="24"/>
        </w:rPr>
        <w:t>(1 Thes</w:t>
      </w:r>
      <w:r>
        <w:rPr>
          <w:sz w:val="24"/>
        </w:rPr>
        <w:t>salonians</w:t>
      </w:r>
      <w:r w:rsidRPr="00654F8E">
        <w:rPr>
          <w:sz w:val="24"/>
        </w:rPr>
        <w:t xml:space="preserve"> 3:12-13).</w:t>
      </w:r>
    </w:p>
    <w:p w14:paraId="2D81EBFA" w14:textId="6E4879B2" w:rsidR="00654F8E" w:rsidRDefault="00654F8E" w:rsidP="00654F8E">
      <w:pPr>
        <w:rPr>
          <w:sz w:val="24"/>
        </w:rPr>
      </w:pPr>
      <w:r w:rsidRPr="00654F8E">
        <w:rPr>
          <w:sz w:val="24"/>
        </w:rPr>
        <w:t xml:space="preserve">Even Paul’s requests to be delivered from evil men are positive in focusing on the deliverance of God’s people rather than on exposing or bringing down the evil men persecuting them </w:t>
      </w:r>
      <w:r>
        <w:rPr>
          <w:sz w:val="24"/>
        </w:rPr>
        <w:br/>
      </w:r>
      <w:r w:rsidRPr="00654F8E">
        <w:rPr>
          <w:sz w:val="24"/>
        </w:rPr>
        <w:t>(2 Thes</w:t>
      </w:r>
      <w:r>
        <w:rPr>
          <w:sz w:val="24"/>
        </w:rPr>
        <w:t xml:space="preserve">salonians </w:t>
      </w:r>
      <w:r w:rsidRPr="00654F8E">
        <w:rPr>
          <w:sz w:val="24"/>
        </w:rPr>
        <w:t>3:2).</w:t>
      </w:r>
    </w:p>
    <w:p w14:paraId="399287E2" w14:textId="0539429C" w:rsidR="00654F8E" w:rsidRDefault="00654F8E" w:rsidP="00654F8E">
      <w:pPr>
        <w:rPr>
          <w:sz w:val="24"/>
        </w:rPr>
      </w:pPr>
      <w:r>
        <w:rPr>
          <w:sz w:val="24"/>
        </w:rPr>
        <w:t>O</w:t>
      </w:r>
      <w:r w:rsidRPr="00654F8E">
        <w:rPr>
          <w:sz w:val="24"/>
        </w:rPr>
        <w:t>ne reason God established “positive prayers” as the norm in the New Testament is to enhance unity and love in the church.</w:t>
      </w:r>
    </w:p>
    <w:p w14:paraId="6E36AC19" w14:textId="346411AA" w:rsidR="00654F8E" w:rsidRDefault="00654F8E" w:rsidP="00654F8E">
      <w:pPr>
        <w:rPr>
          <w:sz w:val="24"/>
        </w:rPr>
      </w:pPr>
      <w:r w:rsidRPr="00654F8E">
        <w:rPr>
          <w:sz w:val="24"/>
        </w:rPr>
        <w:t>Some pray “negative prayers” that focus on sin in the church or its leadership; often such prayers feel judgmental and angry.</w:t>
      </w:r>
    </w:p>
    <w:p w14:paraId="563070EA" w14:textId="15B9FD7D" w:rsidR="00654F8E" w:rsidRDefault="00654F8E" w:rsidP="00654F8E">
      <w:pPr>
        <w:rPr>
          <w:sz w:val="24"/>
        </w:rPr>
      </w:pPr>
      <w:r w:rsidRPr="00654F8E">
        <w:rPr>
          <w:sz w:val="24"/>
        </w:rPr>
        <w:t>Others in the prayer meeting do not agree with the view or tone that was expressed in the negative prayer, so the prayer results in creating an unnecessary division among some of the people at that prayer meeting.</w:t>
      </w:r>
    </w:p>
    <w:p w14:paraId="42DB0455" w14:textId="3F3858DE" w:rsidR="00654F8E" w:rsidRDefault="00654F8E" w:rsidP="00654F8E">
      <w:pPr>
        <w:rPr>
          <w:sz w:val="24"/>
        </w:rPr>
      </w:pPr>
      <w:r w:rsidRPr="00654F8E">
        <w:rPr>
          <w:sz w:val="24"/>
        </w:rPr>
        <w:t>The Lord knew that praying for the impartation of positive virtues, instead of focusing on removing negative characteristics, would unify intercessors and heal some of the negative emotions against the church in the very people praying for the Church.</w:t>
      </w:r>
    </w:p>
    <w:p w14:paraId="396F553A" w14:textId="209D0485" w:rsidR="00654F8E" w:rsidRDefault="00654F8E" w:rsidP="00654F8E">
      <w:pPr>
        <w:rPr>
          <w:b/>
          <w:bCs/>
          <w:sz w:val="24"/>
        </w:rPr>
      </w:pPr>
      <w:r w:rsidRPr="00654F8E">
        <w:rPr>
          <w:b/>
          <w:bCs/>
          <w:sz w:val="24"/>
        </w:rPr>
        <w:t>Apostolic Prayers are Usually for the Church</w:t>
      </w:r>
    </w:p>
    <w:p w14:paraId="51391DA4" w14:textId="685F5256" w:rsidR="00654F8E" w:rsidRDefault="00654F8E" w:rsidP="00654F8E">
      <w:pPr>
        <w:rPr>
          <w:sz w:val="24"/>
        </w:rPr>
      </w:pPr>
      <w:r w:rsidRPr="00654F8E">
        <w:rPr>
          <w:sz w:val="24"/>
        </w:rPr>
        <w:t>The vast majority of the apostolic prayers are focused on strengthening of the church, not on the lost or the transformation of society.</w:t>
      </w:r>
    </w:p>
    <w:p w14:paraId="48AD61B6" w14:textId="77777777" w:rsidR="00654F8E" w:rsidRDefault="00654F8E" w:rsidP="00654F8E">
      <w:pPr>
        <w:rPr>
          <w:sz w:val="24"/>
        </w:rPr>
      </w:pPr>
    </w:p>
    <w:p w14:paraId="5CA43A1B" w14:textId="77777777" w:rsidR="00654F8E" w:rsidRDefault="00654F8E" w:rsidP="00654F8E">
      <w:pPr>
        <w:rPr>
          <w:sz w:val="24"/>
        </w:rPr>
      </w:pPr>
    </w:p>
    <w:p w14:paraId="36EA4BDF" w14:textId="1B0FC802" w:rsidR="00654F8E" w:rsidRDefault="00654F8E" w:rsidP="00654F8E">
      <w:pPr>
        <w:rPr>
          <w:sz w:val="24"/>
        </w:rPr>
      </w:pPr>
      <w:r w:rsidRPr="00654F8E">
        <w:rPr>
          <w:sz w:val="24"/>
        </w:rPr>
        <w:t>This does not mean that God is ambivalent about the lost or society or that we are not to pray for these things. The only prayer in the New Testament that is focused on the salvation of the lost is Romans 10:1 where Paul prayed for Israel that they might be saved.</w:t>
      </w:r>
    </w:p>
    <w:p w14:paraId="7C80318C" w14:textId="42AC908C" w:rsidR="00654F8E" w:rsidRDefault="00654F8E" w:rsidP="00654F8E">
      <w:pPr>
        <w:rPr>
          <w:sz w:val="24"/>
        </w:rPr>
      </w:pPr>
      <w:r>
        <w:rPr>
          <w:sz w:val="24"/>
        </w:rPr>
        <w:t>W</w:t>
      </w:r>
      <w:r w:rsidRPr="00654F8E">
        <w:rPr>
          <w:sz w:val="24"/>
        </w:rPr>
        <w:t>hy are the vast majority of the apostolic prayers for the strengthening the church? Because God’s primary plan to reach the lost or to impact a city is by anointing His church with power and love.</w:t>
      </w:r>
    </w:p>
    <w:p w14:paraId="0C6374D5" w14:textId="539426B5" w:rsidR="00654F8E" w:rsidRPr="00654F8E" w:rsidRDefault="00654F8E" w:rsidP="00654F8E">
      <w:pPr>
        <w:rPr>
          <w:sz w:val="24"/>
        </w:rPr>
      </w:pPr>
      <w:r w:rsidRPr="00654F8E">
        <w:rPr>
          <w:sz w:val="24"/>
        </w:rPr>
        <w:t>When we pray for the whole church in a city to be revived in love and power, the answer to these prayers will have an immense impact on the lost. Many unbelievers will inevitably come to Jesus and society will be changed as the church in that city walks in the power of the Spirit.</w:t>
      </w:r>
    </w:p>
    <w:p w14:paraId="451E40E2" w14:textId="18563AAD" w:rsidR="00654F8E" w:rsidRDefault="00654F8E" w:rsidP="00654F8E">
      <w:pPr>
        <w:rPr>
          <w:sz w:val="24"/>
        </w:rPr>
      </w:pPr>
      <w:r>
        <w:rPr>
          <w:sz w:val="24"/>
        </w:rPr>
        <w:t>(</w:t>
      </w:r>
      <w:r w:rsidRPr="00654F8E">
        <w:rPr>
          <w:sz w:val="24"/>
        </w:rPr>
        <w:t>To be continued</w:t>
      </w:r>
      <w:r>
        <w:rPr>
          <w:sz w:val="24"/>
        </w:rPr>
        <w:t>.)</w:t>
      </w:r>
    </w:p>
    <w:p w14:paraId="2DD04084" w14:textId="77777777" w:rsidR="00654F8E" w:rsidRPr="00654F8E" w:rsidRDefault="00654F8E" w:rsidP="00654F8E">
      <w:pPr>
        <w:rPr>
          <w:sz w:val="24"/>
        </w:rPr>
      </w:pPr>
    </w:p>
    <w:sectPr w:rsidR="00654F8E" w:rsidRPr="00654F8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08BFE" w14:textId="77777777" w:rsidR="00CA2707" w:rsidRDefault="00CA2707" w:rsidP="008B5E91">
      <w:pPr>
        <w:spacing w:after="0" w:line="240" w:lineRule="auto"/>
      </w:pPr>
      <w:r>
        <w:separator/>
      </w:r>
    </w:p>
  </w:endnote>
  <w:endnote w:type="continuationSeparator" w:id="0">
    <w:p w14:paraId="1AC6D82C" w14:textId="77777777" w:rsidR="00CA2707" w:rsidRDefault="00CA2707"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F3FBE" w14:textId="77777777" w:rsidR="00CA2707" w:rsidRDefault="00CA2707" w:rsidP="008B5E91">
      <w:pPr>
        <w:spacing w:after="0" w:line="240" w:lineRule="auto"/>
      </w:pPr>
      <w:r>
        <w:separator/>
      </w:r>
    </w:p>
  </w:footnote>
  <w:footnote w:type="continuationSeparator" w:id="0">
    <w:p w14:paraId="7DBAD6AA" w14:textId="77777777" w:rsidR="00CA2707" w:rsidRDefault="00CA2707"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535B0D4A"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21T00:00:00Z">
          <w:dateFormat w:val="MMMM d, yyyy"/>
          <w:lid w:val="en-US"/>
          <w:storeMappedDataAs w:val="dateTime"/>
          <w:calendar w:val="gregorian"/>
        </w:date>
      </w:sdtPr>
      <w:sdtContent>
        <w:r w:rsidR="005E250A">
          <w:rPr>
            <w:b/>
            <w:sz w:val="24"/>
          </w:rPr>
          <w:t xml:space="preserve">January </w:t>
        </w:r>
        <w:r w:rsidR="00395303">
          <w:rPr>
            <w:b/>
            <w:sz w:val="24"/>
          </w:rPr>
          <w:t>2</w:t>
        </w:r>
        <w:r w:rsidR="00E279E7">
          <w:rPr>
            <w:b/>
            <w:sz w:val="24"/>
          </w:rPr>
          <w:t>1</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7A2AB5">
      <w:rPr>
        <w:b/>
        <w:sz w:val="24"/>
      </w:rPr>
      <w:t>Praying the Apostolic Prayers</w:t>
    </w:r>
    <w:r w:rsidR="007A2AB5">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D6053D"/>
    <w:multiLevelType w:val="hybridMultilevel"/>
    <w:tmpl w:val="4EE06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6"/>
  </w:num>
  <w:num w:numId="2" w16cid:durableId="1366099361">
    <w:abstractNumId w:val="27"/>
  </w:num>
  <w:num w:numId="3" w16cid:durableId="1676181195">
    <w:abstractNumId w:val="26"/>
  </w:num>
  <w:num w:numId="4" w16cid:durableId="1905145251">
    <w:abstractNumId w:val="19"/>
  </w:num>
  <w:num w:numId="5" w16cid:durableId="956448421">
    <w:abstractNumId w:val="25"/>
  </w:num>
  <w:num w:numId="6" w16cid:durableId="994261958">
    <w:abstractNumId w:val="24"/>
  </w:num>
  <w:num w:numId="7" w16cid:durableId="21980158">
    <w:abstractNumId w:val="23"/>
  </w:num>
  <w:num w:numId="8" w16cid:durableId="33846054">
    <w:abstractNumId w:val="8"/>
  </w:num>
  <w:num w:numId="9" w16cid:durableId="1500073258">
    <w:abstractNumId w:val="10"/>
  </w:num>
  <w:num w:numId="10" w16cid:durableId="265843762">
    <w:abstractNumId w:val="9"/>
  </w:num>
  <w:num w:numId="11" w16cid:durableId="396323030">
    <w:abstractNumId w:val="5"/>
  </w:num>
  <w:num w:numId="12" w16cid:durableId="522593752">
    <w:abstractNumId w:val="3"/>
  </w:num>
  <w:num w:numId="13" w16cid:durableId="179244927">
    <w:abstractNumId w:val="7"/>
  </w:num>
  <w:num w:numId="14" w16cid:durableId="889615671">
    <w:abstractNumId w:val="6"/>
  </w:num>
  <w:num w:numId="15" w16cid:durableId="768308605">
    <w:abstractNumId w:val="1"/>
  </w:num>
  <w:num w:numId="16" w16cid:durableId="151917193">
    <w:abstractNumId w:val="12"/>
  </w:num>
  <w:num w:numId="17" w16cid:durableId="1900557670">
    <w:abstractNumId w:val="20"/>
  </w:num>
  <w:num w:numId="18" w16cid:durableId="227809435">
    <w:abstractNumId w:val="13"/>
  </w:num>
  <w:num w:numId="19" w16cid:durableId="16197266">
    <w:abstractNumId w:val="18"/>
  </w:num>
  <w:num w:numId="20" w16cid:durableId="1057976758">
    <w:abstractNumId w:val="14"/>
  </w:num>
  <w:num w:numId="21" w16cid:durableId="1761179167">
    <w:abstractNumId w:val="21"/>
  </w:num>
  <w:num w:numId="22" w16cid:durableId="2049408267">
    <w:abstractNumId w:val="28"/>
  </w:num>
  <w:num w:numId="23" w16cid:durableId="673531386">
    <w:abstractNumId w:val="15"/>
  </w:num>
  <w:num w:numId="24" w16cid:durableId="1702513151">
    <w:abstractNumId w:val="0"/>
  </w:num>
  <w:num w:numId="25" w16cid:durableId="942105620">
    <w:abstractNumId w:val="11"/>
  </w:num>
  <w:num w:numId="26" w16cid:durableId="1002586653">
    <w:abstractNumId w:val="2"/>
  </w:num>
  <w:num w:numId="27" w16cid:durableId="579363134">
    <w:abstractNumId w:val="4"/>
  </w:num>
  <w:num w:numId="28" w16cid:durableId="1686513091">
    <w:abstractNumId w:val="22"/>
  </w:num>
  <w:num w:numId="29" w16cid:durableId="17881619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7413E"/>
    <w:rsid w:val="00083CBD"/>
    <w:rsid w:val="000862E8"/>
    <w:rsid w:val="000A0C2D"/>
    <w:rsid w:val="000A11D7"/>
    <w:rsid w:val="000B1298"/>
    <w:rsid w:val="000B2BF0"/>
    <w:rsid w:val="000B4EC2"/>
    <w:rsid w:val="000D79BF"/>
    <w:rsid w:val="001031F1"/>
    <w:rsid w:val="00104DFC"/>
    <w:rsid w:val="00113C66"/>
    <w:rsid w:val="00127877"/>
    <w:rsid w:val="00131D9D"/>
    <w:rsid w:val="00137215"/>
    <w:rsid w:val="001374DD"/>
    <w:rsid w:val="001434F6"/>
    <w:rsid w:val="0015224E"/>
    <w:rsid w:val="001727DE"/>
    <w:rsid w:val="00175FF7"/>
    <w:rsid w:val="00177FEC"/>
    <w:rsid w:val="001805D2"/>
    <w:rsid w:val="001840A8"/>
    <w:rsid w:val="00191E70"/>
    <w:rsid w:val="001970B2"/>
    <w:rsid w:val="001A481D"/>
    <w:rsid w:val="001A4884"/>
    <w:rsid w:val="001B1F21"/>
    <w:rsid w:val="001C5A1C"/>
    <w:rsid w:val="001D3553"/>
    <w:rsid w:val="001D453A"/>
    <w:rsid w:val="001E423C"/>
    <w:rsid w:val="002026B0"/>
    <w:rsid w:val="00211689"/>
    <w:rsid w:val="00217F8A"/>
    <w:rsid w:val="00230F39"/>
    <w:rsid w:val="00234886"/>
    <w:rsid w:val="00234FB7"/>
    <w:rsid w:val="00237068"/>
    <w:rsid w:val="00256EB6"/>
    <w:rsid w:val="00262D99"/>
    <w:rsid w:val="0026394E"/>
    <w:rsid w:val="00267127"/>
    <w:rsid w:val="002744DD"/>
    <w:rsid w:val="00291149"/>
    <w:rsid w:val="002A0F0A"/>
    <w:rsid w:val="002C12C8"/>
    <w:rsid w:val="002E1885"/>
    <w:rsid w:val="002E2E60"/>
    <w:rsid w:val="002F43E4"/>
    <w:rsid w:val="002F458E"/>
    <w:rsid w:val="002F55EA"/>
    <w:rsid w:val="003145C0"/>
    <w:rsid w:val="00331EA3"/>
    <w:rsid w:val="00332726"/>
    <w:rsid w:val="00334F81"/>
    <w:rsid w:val="00336C75"/>
    <w:rsid w:val="00343F22"/>
    <w:rsid w:val="0034658D"/>
    <w:rsid w:val="0036151E"/>
    <w:rsid w:val="00364C4C"/>
    <w:rsid w:val="00394DF0"/>
    <w:rsid w:val="00395303"/>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44CF"/>
    <w:rsid w:val="004871F1"/>
    <w:rsid w:val="00495A4E"/>
    <w:rsid w:val="004B4BFF"/>
    <w:rsid w:val="004D1B49"/>
    <w:rsid w:val="004D3F4D"/>
    <w:rsid w:val="004E0293"/>
    <w:rsid w:val="004F7B6E"/>
    <w:rsid w:val="0050248E"/>
    <w:rsid w:val="005510DC"/>
    <w:rsid w:val="00555DF6"/>
    <w:rsid w:val="00562F8E"/>
    <w:rsid w:val="00582663"/>
    <w:rsid w:val="0058315F"/>
    <w:rsid w:val="005856B6"/>
    <w:rsid w:val="00586C1F"/>
    <w:rsid w:val="005A1262"/>
    <w:rsid w:val="005A4905"/>
    <w:rsid w:val="005A4A71"/>
    <w:rsid w:val="005C2D14"/>
    <w:rsid w:val="005E1202"/>
    <w:rsid w:val="005E13B8"/>
    <w:rsid w:val="005E250A"/>
    <w:rsid w:val="005E4AFD"/>
    <w:rsid w:val="005F0669"/>
    <w:rsid w:val="00615981"/>
    <w:rsid w:val="006201E9"/>
    <w:rsid w:val="006232F5"/>
    <w:rsid w:val="00623C7E"/>
    <w:rsid w:val="00631273"/>
    <w:rsid w:val="006447CB"/>
    <w:rsid w:val="00646F19"/>
    <w:rsid w:val="00654EEA"/>
    <w:rsid w:val="00654F8E"/>
    <w:rsid w:val="006568D8"/>
    <w:rsid w:val="006618FA"/>
    <w:rsid w:val="00662725"/>
    <w:rsid w:val="006635DB"/>
    <w:rsid w:val="006639CD"/>
    <w:rsid w:val="0067639B"/>
    <w:rsid w:val="006769B3"/>
    <w:rsid w:val="0067779C"/>
    <w:rsid w:val="0069014F"/>
    <w:rsid w:val="006947A5"/>
    <w:rsid w:val="006B1061"/>
    <w:rsid w:val="006B119C"/>
    <w:rsid w:val="006E1367"/>
    <w:rsid w:val="006E43C7"/>
    <w:rsid w:val="007018D7"/>
    <w:rsid w:val="00704B34"/>
    <w:rsid w:val="0071088B"/>
    <w:rsid w:val="00710CEB"/>
    <w:rsid w:val="00723DC3"/>
    <w:rsid w:val="00724CBA"/>
    <w:rsid w:val="007262D7"/>
    <w:rsid w:val="00733CA1"/>
    <w:rsid w:val="0075433F"/>
    <w:rsid w:val="007623CD"/>
    <w:rsid w:val="0076679B"/>
    <w:rsid w:val="00773E1C"/>
    <w:rsid w:val="0079014F"/>
    <w:rsid w:val="00795587"/>
    <w:rsid w:val="00796653"/>
    <w:rsid w:val="007A2AB5"/>
    <w:rsid w:val="007B24DE"/>
    <w:rsid w:val="007B645E"/>
    <w:rsid w:val="007D2115"/>
    <w:rsid w:val="007D509B"/>
    <w:rsid w:val="007E5F61"/>
    <w:rsid w:val="007F0593"/>
    <w:rsid w:val="007F7F03"/>
    <w:rsid w:val="0080116C"/>
    <w:rsid w:val="00807DC5"/>
    <w:rsid w:val="00820565"/>
    <w:rsid w:val="00820691"/>
    <w:rsid w:val="008277BA"/>
    <w:rsid w:val="008314E8"/>
    <w:rsid w:val="00840D65"/>
    <w:rsid w:val="0084329C"/>
    <w:rsid w:val="00843CCA"/>
    <w:rsid w:val="00845710"/>
    <w:rsid w:val="00845CD1"/>
    <w:rsid w:val="00862075"/>
    <w:rsid w:val="00872EC9"/>
    <w:rsid w:val="0089727B"/>
    <w:rsid w:val="008B5E91"/>
    <w:rsid w:val="008D6088"/>
    <w:rsid w:val="008E0220"/>
    <w:rsid w:val="008E1004"/>
    <w:rsid w:val="008E6394"/>
    <w:rsid w:val="00900A01"/>
    <w:rsid w:val="00907A0C"/>
    <w:rsid w:val="00907C47"/>
    <w:rsid w:val="0091298A"/>
    <w:rsid w:val="00912F79"/>
    <w:rsid w:val="009244C8"/>
    <w:rsid w:val="00932D2C"/>
    <w:rsid w:val="009344D0"/>
    <w:rsid w:val="00934559"/>
    <w:rsid w:val="009352B5"/>
    <w:rsid w:val="00960EA4"/>
    <w:rsid w:val="00977061"/>
    <w:rsid w:val="0098687E"/>
    <w:rsid w:val="009927C5"/>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F7C20"/>
    <w:rsid w:val="00A00140"/>
    <w:rsid w:val="00A16E11"/>
    <w:rsid w:val="00A40102"/>
    <w:rsid w:val="00A43472"/>
    <w:rsid w:val="00A633BC"/>
    <w:rsid w:val="00A66EE4"/>
    <w:rsid w:val="00A76D0A"/>
    <w:rsid w:val="00A913F7"/>
    <w:rsid w:val="00A91D87"/>
    <w:rsid w:val="00A97DFB"/>
    <w:rsid w:val="00AA38D0"/>
    <w:rsid w:val="00AB0050"/>
    <w:rsid w:val="00AB64F0"/>
    <w:rsid w:val="00AD7A7F"/>
    <w:rsid w:val="00B05A34"/>
    <w:rsid w:val="00B2402E"/>
    <w:rsid w:val="00B46247"/>
    <w:rsid w:val="00B51305"/>
    <w:rsid w:val="00B53E31"/>
    <w:rsid w:val="00B57662"/>
    <w:rsid w:val="00B60595"/>
    <w:rsid w:val="00B6499A"/>
    <w:rsid w:val="00B9287E"/>
    <w:rsid w:val="00B94D2C"/>
    <w:rsid w:val="00BA54AB"/>
    <w:rsid w:val="00BA71A0"/>
    <w:rsid w:val="00BB0FAD"/>
    <w:rsid w:val="00BB2770"/>
    <w:rsid w:val="00BB475B"/>
    <w:rsid w:val="00BC2D20"/>
    <w:rsid w:val="00BC4018"/>
    <w:rsid w:val="00BD4004"/>
    <w:rsid w:val="00BD7337"/>
    <w:rsid w:val="00BE5B2D"/>
    <w:rsid w:val="00BF67A4"/>
    <w:rsid w:val="00BF74C9"/>
    <w:rsid w:val="00C061C6"/>
    <w:rsid w:val="00C131A3"/>
    <w:rsid w:val="00C17FCC"/>
    <w:rsid w:val="00C43CE9"/>
    <w:rsid w:val="00C442E2"/>
    <w:rsid w:val="00C53952"/>
    <w:rsid w:val="00C6063B"/>
    <w:rsid w:val="00C67971"/>
    <w:rsid w:val="00C74683"/>
    <w:rsid w:val="00C75C1E"/>
    <w:rsid w:val="00C77B2F"/>
    <w:rsid w:val="00C847F0"/>
    <w:rsid w:val="00C9602B"/>
    <w:rsid w:val="00CA0CF3"/>
    <w:rsid w:val="00CA2707"/>
    <w:rsid w:val="00CA7AB8"/>
    <w:rsid w:val="00CB3C8D"/>
    <w:rsid w:val="00CC457F"/>
    <w:rsid w:val="00CD136D"/>
    <w:rsid w:val="00CD1598"/>
    <w:rsid w:val="00CD1D46"/>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279E7"/>
    <w:rsid w:val="00E31EC2"/>
    <w:rsid w:val="00E373E3"/>
    <w:rsid w:val="00E37AA1"/>
    <w:rsid w:val="00E40DAB"/>
    <w:rsid w:val="00E46114"/>
    <w:rsid w:val="00E4755E"/>
    <w:rsid w:val="00E50C52"/>
    <w:rsid w:val="00E524AB"/>
    <w:rsid w:val="00E536AA"/>
    <w:rsid w:val="00E60992"/>
    <w:rsid w:val="00E701C8"/>
    <w:rsid w:val="00E86D2C"/>
    <w:rsid w:val="00E942C0"/>
    <w:rsid w:val="00EB5498"/>
    <w:rsid w:val="00ED483F"/>
    <w:rsid w:val="00EE4EDE"/>
    <w:rsid w:val="00EF3043"/>
    <w:rsid w:val="00EF71EC"/>
    <w:rsid w:val="00F167B0"/>
    <w:rsid w:val="00F41FC7"/>
    <w:rsid w:val="00F47B13"/>
    <w:rsid w:val="00F644D4"/>
    <w:rsid w:val="00F9207D"/>
    <w:rsid w:val="00F94662"/>
    <w:rsid w:val="00F96D96"/>
    <w:rsid w:val="00FA00A8"/>
    <w:rsid w:val="00FB209F"/>
    <w:rsid w:val="00FB370A"/>
    <w:rsid w:val="00FB514E"/>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B71B7"/>
    <w:rsid w:val="004D3153"/>
    <w:rsid w:val="004E0F92"/>
    <w:rsid w:val="005B4CAE"/>
    <w:rsid w:val="005E3BD7"/>
    <w:rsid w:val="00675445"/>
    <w:rsid w:val="006D5604"/>
    <w:rsid w:val="006E60B2"/>
    <w:rsid w:val="00722026"/>
    <w:rsid w:val="00772E7E"/>
    <w:rsid w:val="00776DC9"/>
    <w:rsid w:val="007D230A"/>
    <w:rsid w:val="0083068A"/>
    <w:rsid w:val="00894968"/>
    <w:rsid w:val="008F4667"/>
    <w:rsid w:val="00935209"/>
    <w:rsid w:val="00945388"/>
    <w:rsid w:val="0098462D"/>
    <w:rsid w:val="00A45B88"/>
    <w:rsid w:val="00A60E44"/>
    <w:rsid w:val="00AD6028"/>
    <w:rsid w:val="00B61346"/>
    <w:rsid w:val="00B87448"/>
    <w:rsid w:val="00B95098"/>
    <w:rsid w:val="00BE377F"/>
    <w:rsid w:val="00C05B05"/>
    <w:rsid w:val="00C75FDB"/>
    <w:rsid w:val="00C866E3"/>
    <w:rsid w:val="00CC1CCF"/>
    <w:rsid w:val="00CE5539"/>
    <w:rsid w:val="00D64401"/>
    <w:rsid w:val="00DC3A60"/>
    <w:rsid w:val="00DC7859"/>
    <w:rsid w:val="00DD1862"/>
    <w:rsid w:val="00DF63A2"/>
    <w:rsid w:val="00E41FF8"/>
    <w:rsid w:val="00E875C8"/>
    <w:rsid w:val="00EA03EB"/>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2024-01-21T00:00:00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15EDDF-5E92-40C8-BC52-6C56CF011D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7</cp:revision>
  <cp:lastPrinted>2024-01-18T04:30:00Z</cp:lastPrinted>
  <dcterms:created xsi:type="dcterms:W3CDTF">2024-01-22T05:54:00Z</dcterms:created>
  <dcterms:modified xsi:type="dcterms:W3CDTF">2024-02-06T14:10:00Z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